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46" w:rsidRDefault="00FD59B0" w:rsidP="00FD59B0">
      <w:pPr>
        <w:ind w:left="-284"/>
        <w:jc w:val="center"/>
        <w:rPr>
          <w:sz w:val="36"/>
          <w:szCs w:val="36"/>
        </w:rPr>
      </w:pPr>
      <w:r>
        <w:rPr>
          <w:noProof/>
          <w:lang w:eastAsia="ru-RU"/>
        </w:rPr>
        <w:pict>
          <v:rect id="_x0000_s1026" style="position:absolute;left:0;text-align:left;margin-left:-14.05pt;margin-top:25.15pt;width:159.05pt;height:21.9pt;z-index:251657728"/>
        </w:pict>
      </w:r>
      <w:r w:rsidR="00897946" w:rsidRPr="00897946">
        <w:rPr>
          <w:sz w:val="36"/>
          <w:szCs w:val="36"/>
        </w:rPr>
        <w:t>Опорный конспект</w:t>
      </w:r>
    </w:p>
    <w:p w:rsidR="00897946" w:rsidRDefault="00897946" w:rsidP="00FD59B0">
      <w:pPr>
        <w:ind w:left="-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59B0">
        <w:t>______</w:t>
      </w:r>
    </w:p>
    <w:p w:rsidR="00897946" w:rsidRDefault="0096348A" w:rsidP="006E773F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>
            <wp:extent cx="6721475" cy="2719705"/>
            <wp:effectExtent l="19050" t="0" r="3175" b="0"/>
            <wp:docPr id="1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3"/>
                    <pic:cNvPicPr>
                      <a:picLocks noChangeArrowheads="1"/>
                    </pic:cNvPicPr>
                  </pic:nvPicPr>
                  <pic:blipFill>
                    <a:blip r:embed="rId4"/>
                    <a:srcRect t="-9047" b="-12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75" cy="27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46" w:rsidRDefault="0096348A" w:rsidP="006E773F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>
            <wp:extent cx="3973138" cy="3823970"/>
            <wp:effectExtent l="76200" t="0" r="8312" b="0"/>
            <wp:docPr id="2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D59B0" w:rsidRDefault="00FD59B0" w:rsidP="00897946">
      <w:pPr>
        <w:ind w:left="-284"/>
      </w:pPr>
      <w:r w:rsidRPr="00FD59B0">
        <w:rPr>
          <w:b/>
          <w:sz w:val="32"/>
          <w:szCs w:val="32"/>
        </w:rPr>
        <w:t>Ключевые слова: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582" w:rsidRDefault="009A6582" w:rsidP="009A6582">
      <w:pPr>
        <w:spacing w:after="0"/>
        <w:ind w:left="-284"/>
      </w:pPr>
      <w:r>
        <w:rPr>
          <w:b/>
          <w:sz w:val="32"/>
          <w:szCs w:val="32"/>
        </w:rPr>
        <w:t>Составьте предложение из ключевых слов.</w:t>
      </w:r>
      <w:r>
        <w:t xml:space="preserve"> </w:t>
      </w:r>
    </w:p>
    <w:p w:rsidR="009A6582" w:rsidRDefault="009A6582" w:rsidP="009A6582">
      <w:pPr>
        <w:spacing w:after="0"/>
        <w:ind w:left="-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A6582" w:rsidSect="00FD59B0">
      <w:pgSz w:w="11906" w:h="16838"/>
      <w:pgMar w:top="568" w:right="851" w:bottom="426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97946"/>
    <w:rsid w:val="005124CE"/>
    <w:rsid w:val="00653B89"/>
    <w:rsid w:val="006E773F"/>
    <w:rsid w:val="006F4386"/>
    <w:rsid w:val="00897946"/>
    <w:rsid w:val="0096348A"/>
    <w:rsid w:val="009A6582"/>
    <w:rsid w:val="00EF7A31"/>
    <w:rsid w:val="00FD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C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E8B178-C63A-4AA1-BE8C-8022A95507ED}" type="doc">
      <dgm:prSet loTypeId="urn:microsoft.com/office/officeart/2005/8/layout/hierarchy3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A5530AB-8BDD-44FD-B790-C36E2E146449}">
      <dgm:prSet phldrT="[Текст]" custT="1"/>
      <dgm:spPr/>
      <dgm:t>
        <a:bodyPr/>
        <a:lstStyle/>
        <a:p>
          <a:r>
            <a:rPr lang="ru-RU" sz="1800" dirty="0" smtClean="0">
              <a:latin typeface="Times New Roman" pitchFamily="18" charset="0"/>
              <a:cs typeface="Times New Roman" pitchFamily="18" charset="0"/>
            </a:rPr>
            <a:t>Способы выражения обращений</a:t>
          </a:r>
          <a:endParaRPr lang="ru-RU" sz="1800" dirty="0">
            <a:latin typeface="Times New Roman" pitchFamily="18" charset="0"/>
            <a:cs typeface="Times New Roman" pitchFamily="18" charset="0"/>
          </a:endParaRPr>
        </a:p>
      </dgm:t>
    </dgm:pt>
    <dgm:pt modelId="{86DA8723-D190-424F-851C-80C6849BF5A4}" type="parTrans" cxnId="{5A007D75-604D-4CE4-AF0A-B6AE9533051B}">
      <dgm:prSet/>
      <dgm:spPr/>
      <dgm:t>
        <a:bodyPr/>
        <a:lstStyle/>
        <a:p>
          <a:endParaRPr lang="ru-RU"/>
        </a:p>
      </dgm:t>
    </dgm:pt>
    <dgm:pt modelId="{DF0048EC-46D2-4756-9E01-11F348426308}" type="sibTrans" cxnId="{5A007D75-604D-4CE4-AF0A-B6AE9533051B}">
      <dgm:prSet/>
      <dgm:spPr/>
      <dgm:t>
        <a:bodyPr/>
        <a:lstStyle/>
        <a:p>
          <a:endParaRPr lang="ru-RU"/>
        </a:p>
      </dgm:t>
    </dgm:pt>
    <dgm:pt modelId="{677C0BCC-1042-4CAF-AB2B-39F435401440}">
      <dgm:prSet phldrT="[Текст]"/>
      <dgm:spPr/>
      <dgm:t>
        <a:bodyPr/>
        <a:lstStyle/>
        <a:p>
          <a:r>
            <a:rPr lang="ru-RU" dirty="0" smtClean="0"/>
            <a:t>  </a:t>
          </a:r>
          <a:endParaRPr lang="ru-RU" dirty="0"/>
        </a:p>
      </dgm:t>
    </dgm:pt>
    <dgm:pt modelId="{BE60E0A8-414F-4A32-B08E-B59BEB5A8B24}" type="parTrans" cxnId="{CA946097-5A41-483E-8C8C-AB2F5DD8BCD5}">
      <dgm:prSet/>
      <dgm:spPr/>
      <dgm:t>
        <a:bodyPr/>
        <a:lstStyle/>
        <a:p>
          <a:endParaRPr lang="ru-RU"/>
        </a:p>
      </dgm:t>
    </dgm:pt>
    <dgm:pt modelId="{6D2EDACB-D3F7-47AE-8BB4-03F6C5F06286}" type="sibTrans" cxnId="{CA946097-5A41-483E-8C8C-AB2F5DD8BCD5}">
      <dgm:prSet/>
      <dgm:spPr/>
      <dgm:t>
        <a:bodyPr/>
        <a:lstStyle/>
        <a:p>
          <a:endParaRPr lang="ru-RU"/>
        </a:p>
      </dgm:t>
    </dgm:pt>
    <dgm:pt modelId="{88ED8D5A-149C-4171-8D33-B9F26B94DE5F}">
      <dgm:prSet phldrT="[Текст]"/>
      <dgm:spPr/>
      <dgm:t>
        <a:bodyPr/>
        <a:lstStyle/>
        <a:p>
          <a:r>
            <a:rPr lang="ru-RU" dirty="0" smtClean="0"/>
            <a:t>   </a:t>
          </a:r>
          <a:endParaRPr lang="ru-RU" dirty="0"/>
        </a:p>
      </dgm:t>
    </dgm:pt>
    <dgm:pt modelId="{6507BF69-993C-4FFE-A196-08955634A72C}" type="parTrans" cxnId="{00218174-FE23-4802-A320-34DF99979F3C}">
      <dgm:prSet/>
      <dgm:spPr/>
      <dgm:t>
        <a:bodyPr/>
        <a:lstStyle/>
        <a:p>
          <a:endParaRPr lang="ru-RU"/>
        </a:p>
      </dgm:t>
    </dgm:pt>
    <dgm:pt modelId="{4C441B17-B071-46DA-A66D-466CDFAE9A26}" type="sibTrans" cxnId="{00218174-FE23-4802-A320-34DF99979F3C}">
      <dgm:prSet/>
      <dgm:spPr/>
      <dgm:t>
        <a:bodyPr/>
        <a:lstStyle/>
        <a:p>
          <a:endParaRPr lang="ru-RU"/>
        </a:p>
      </dgm:t>
    </dgm:pt>
    <dgm:pt modelId="{A6DCDA81-FD4C-420E-BBA9-1A226B48D099}">
      <dgm:prSet/>
      <dgm:spPr/>
      <dgm:t>
        <a:bodyPr/>
        <a:lstStyle/>
        <a:p>
          <a:endParaRPr lang="ru-RU" dirty="0"/>
        </a:p>
      </dgm:t>
    </dgm:pt>
    <dgm:pt modelId="{39B6C2B2-29BD-4E88-8995-5B5528C3F1C6}" type="parTrans" cxnId="{5E97E88B-3060-43DE-B77A-27E12BAA86A4}">
      <dgm:prSet/>
      <dgm:spPr/>
      <dgm:t>
        <a:bodyPr/>
        <a:lstStyle/>
        <a:p>
          <a:endParaRPr lang="ru-RU"/>
        </a:p>
      </dgm:t>
    </dgm:pt>
    <dgm:pt modelId="{EAC2D54D-7788-4728-B136-F0A570D0F882}" type="sibTrans" cxnId="{5E97E88B-3060-43DE-B77A-27E12BAA86A4}">
      <dgm:prSet/>
      <dgm:spPr/>
      <dgm:t>
        <a:bodyPr/>
        <a:lstStyle/>
        <a:p>
          <a:endParaRPr lang="ru-RU"/>
        </a:p>
      </dgm:t>
    </dgm:pt>
    <dgm:pt modelId="{0C655AB5-8F0F-489F-B514-F12EEA8D11CA}">
      <dgm:prSet/>
      <dgm:spPr/>
      <dgm:t>
        <a:bodyPr/>
        <a:lstStyle/>
        <a:p>
          <a:endParaRPr lang="ru-RU" dirty="0"/>
        </a:p>
      </dgm:t>
    </dgm:pt>
    <dgm:pt modelId="{BFA0DA76-4C58-4495-8F7E-A9D1C1148F5B}" type="parTrans" cxnId="{77D10556-5C1A-4A8A-A50E-CBF47D6AA5BC}">
      <dgm:prSet/>
      <dgm:spPr/>
      <dgm:t>
        <a:bodyPr/>
        <a:lstStyle/>
        <a:p>
          <a:endParaRPr lang="ru-RU"/>
        </a:p>
      </dgm:t>
    </dgm:pt>
    <dgm:pt modelId="{35818C04-73A5-4381-B8E1-51FDDE88DEBA}" type="sibTrans" cxnId="{77D10556-5C1A-4A8A-A50E-CBF47D6AA5BC}">
      <dgm:prSet/>
      <dgm:spPr/>
      <dgm:t>
        <a:bodyPr/>
        <a:lstStyle/>
        <a:p>
          <a:endParaRPr lang="ru-RU"/>
        </a:p>
      </dgm:t>
    </dgm:pt>
    <dgm:pt modelId="{AFE3A2BC-526B-4A97-AE48-316652A176BE}" type="pres">
      <dgm:prSet presAssocID="{0FE8B178-C63A-4AA1-BE8C-8022A95507E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D522952-268E-4B82-A84D-53427B0D7341}" type="pres">
      <dgm:prSet presAssocID="{2A5530AB-8BDD-44FD-B790-C36E2E146449}" presName="root" presStyleCnt="0"/>
      <dgm:spPr/>
    </dgm:pt>
    <dgm:pt modelId="{C9789672-0380-4D20-91AF-A553CF9B2CAE}" type="pres">
      <dgm:prSet presAssocID="{2A5530AB-8BDD-44FD-B790-C36E2E146449}" presName="rootComposite" presStyleCnt="0"/>
      <dgm:spPr/>
    </dgm:pt>
    <dgm:pt modelId="{CE00C862-5F0F-4C5E-A910-4C44647CF4A4}" type="pres">
      <dgm:prSet presAssocID="{2A5530AB-8BDD-44FD-B790-C36E2E146449}" presName="rootText" presStyleLbl="node1" presStyleIdx="0" presStyleCnt="1" custScaleX="143119" custScaleY="61203" custLinFactNeighborX="-92419" custLinFactNeighborY="-5936"/>
      <dgm:spPr/>
      <dgm:t>
        <a:bodyPr/>
        <a:lstStyle/>
        <a:p>
          <a:endParaRPr lang="ru-RU"/>
        </a:p>
      </dgm:t>
    </dgm:pt>
    <dgm:pt modelId="{C4164F2D-AFD8-400C-883A-A7E44FB3417A}" type="pres">
      <dgm:prSet presAssocID="{2A5530AB-8BDD-44FD-B790-C36E2E146449}" presName="rootConnector" presStyleLbl="node1" presStyleIdx="0" presStyleCnt="1"/>
      <dgm:spPr/>
      <dgm:t>
        <a:bodyPr/>
        <a:lstStyle/>
        <a:p>
          <a:endParaRPr lang="ru-RU"/>
        </a:p>
      </dgm:t>
    </dgm:pt>
    <dgm:pt modelId="{BC249D32-C34A-491B-8D04-57F1BC74D566}" type="pres">
      <dgm:prSet presAssocID="{2A5530AB-8BDD-44FD-B790-C36E2E146449}" presName="childShape" presStyleCnt="0"/>
      <dgm:spPr/>
    </dgm:pt>
    <dgm:pt modelId="{8FD43902-E579-4249-8DE1-E0C71B740AA1}" type="pres">
      <dgm:prSet presAssocID="{BE60E0A8-414F-4A32-B08E-B59BEB5A8B24}" presName="Name13" presStyleLbl="parChTrans1D2" presStyleIdx="0" presStyleCnt="4"/>
      <dgm:spPr/>
      <dgm:t>
        <a:bodyPr/>
        <a:lstStyle/>
        <a:p>
          <a:endParaRPr lang="ru-RU"/>
        </a:p>
      </dgm:t>
    </dgm:pt>
    <dgm:pt modelId="{2FDDF154-F83C-4B74-A49E-1E68B9E42CF1}" type="pres">
      <dgm:prSet presAssocID="{677C0BCC-1042-4CAF-AB2B-39F435401440}" presName="childText" presStyleLbl="bgAcc1" presStyleIdx="0" presStyleCnt="4" custScaleX="210198" custScaleY="447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59EA49-DFD1-43F4-98C9-5CAD08EB0BD6}" type="pres">
      <dgm:prSet presAssocID="{6507BF69-993C-4FFE-A196-08955634A72C}" presName="Name13" presStyleLbl="parChTrans1D2" presStyleIdx="1" presStyleCnt="4"/>
      <dgm:spPr/>
      <dgm:t>
        <a:bodyPr/>
        <a:lstStyle/>
        <a:p>
          <a:endParaRPr lang="ru-RU"/>
        </a:p>
      </dgm:t>
    </dgm:pt>
    <dgm:pt modelId="{536D10C2-3AF3-4D39-B98D-6650FBAF4096}" type="pres">
      <dgm:prSet presAssocID="{88ED8D5A-149C-4171-8D33-B9F26B94DE5F}" presName="childText" presStyleLbl="bgAcc1" presStyleIdx="1" presStyleCnt="4" custScaleX="210198" custScaleY="471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264855-C745-4DF8-BD7F-4FE24C1822E5}" type="pres">
      <dgm:prSet presAssocID="{39B6C2B2-29BD-4E88-8995-5B5528C3F1C6}" presName="Name13" presStyleLbl="parChTrans1D2" presStyleIdx="2" presStyleCnt="4"/>
      <dgm:spPr/>
      <dgm:t>
        <a:bodyPr/>
        <a:lstStyle/>
        <a:p>
          <a:endParaRPr lang="ru-RU"/>
        </a:p>
      </dgm:t>
    </dgm:pt>
    <dgm:pt modelId="{6A68355E-0E46-487E-9524-6946E2571957}" type="pres">
      <dgm:prSet presAssocID="{A6DCDA81-FD4C-420E-BBA9-1A226B48D099}" presName="childText" presStyleLbl="bgAcc1" presStyleIdx="2" presStyleCnt="4" custScaleX="208274" custScaleY="408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6B4B1B-9AAC-411B-88BD-403E57553A1B}" type="pres">
      <dgm:prSet presAssocID="{BFA0DA76-4C58-4495-8F7E-A9D1C1148F5B}" presName="Name13" presStyleLbl="parChTrans1D2" presStyleIdx="3" presStyleCnt="4"/>
      <dgm:spPr/>
      <dgm:t>
        <a:bodyPr/>
        <a:lstStyle/>
        <a:p>
          <a:endParaRPr lang="ru-RU"/>
        </a:p>
      </dgm:t>
    </dgm:pt>
    <dgm:pt modelId="{8A938A00-B442-479B-9E6F-0C6EDEDF6E16}" type="pres">
      <dgm:prSet presAssocID="{0C655AB5-8F0F-489F-B514-F12EEA8D11CA}" presName="childText" presStyleLbl="bgAcc1" presStyleIdx="3" presStyleCnt="4" custScaleX="208303" custScaleY="431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33254F7-63D6-46DB-999F-4ADE47774001}" type="presOf" srcId="{6507BF69-993C-4FFE-A196-08955634A72C}" destId="{F959EA49-DFD1-43F4-98C9-5CAD08EB0BD6}" srcOrd="0" destOrd="0" presId="urn:microsoft.com/office/officeart/2005/8/layout/hierarchy3"/>
    <dgm:cxn modelId="{498BA896-202A-4ADC-B219-9D0F43FBE46A}" type="presOf" srcId="{BFA0DA76-4C58-4495-8F7E-A9D1C1148F5B}" destId="{5A6B4B1B-9AAC-411B-88BD-403E57553A1B}" srcOrd="0" destOrd="0" presId="urn:microsoft.com/office/officeart/2005/8/layout/hierarchy3"/>
    <dgm:cxn modelId="{90A90212-199D-4B24-96FA-50D4D39F155C}" type="presOf" srcId="{0FE8B178-C63A-4AA1-BE8C-8022A95507ED}" destId="{AFE3A2BC-526B-4A97-AE48-316652A176BE}" srcOrd="0" destOrd="0" presId="urn:microsoft.com/office/officeart/2005/8/layout/hierarchy3"/>
    <dgm:cxn modelId="{CDE1ABC8-5D8F-4898-8C6B-407D2301E3EF}" type="presOf" srcId="{2A5530AB-8BDD-44FD-B790-C36E2E146449}" destId="{C4164F2D-AFD8-400C-883A-A7E44FB3417A}" srcOrd="1" destOrd="0" presId="urn:microsoft.com/office/officeart/2005/8/layout/hierarchy3"/>
    <dgm:cxn modelId="{8981E8C1-B9DB-4083-8F0B-D9D8434AA822}" type="presOf" srcId="{A6DCDA81-FD4C-420E-BBA9-1A226B48D099}" destId="{6A68355E-0E46-487E-9524-6946E2571957}" srcOrd="0" destOrd="0" presId="urn:microsoft.com/office/officeart/2005/8/layout/hierarchy3"/>
    <dgm:cxn modelId="{0A8E9404-54C4-46CB-9EA6-948DF845AEB8}" type="presOf" srcId="{0C655AB5-8F0F-489F-B514-F12EEA8D11CA}" destId="{8A938A00-B442-479B-9E6F-0C6EDEDF6E16}" srcOrd="0" destOrd="0" presId="urn:microsoft.com/office/officeart/2005/8/layout/hierarchy3"/>
    <dgm:cxn modelId="{5A007D75-604D-4CE4-AF0A-B6AE9533051B}" srcId="{0FE8B178-C63A-4AA1-BE8C-8022A95507ED}" destId="{2A5530AB-8BDD-44FD-B790-C36E2E146449}" srcOrd="0" destOrd="0" parTransId="{86DA8723-D190-424F-851C-80C6849BF5A4}" sibTransId="{DF0048EC-46D2-4756-9E01-11F348426308}"/>
    <dgm:cxn modelId="{77D10556-5C1A-4A8A-A50E-CBF47D6AA5BC}" srcId="{2A5530AB-8BDD-44FD-B790-C36E2E146449}" destId="{0C655AB5-8F0F-489F-B514-F12EEA8D11CA}" srcOrd="3" destOrd="0" parTransId="{BFA0DA76-4C58-4495-8F7E-A9D1C1148F5B}" sibTransId="{35818C04-73A5-4381-B8E1-51FDDE88DEBA}"/>
    <dgm:cxn modelId="{EE978765-7018-4946-85DD-D231491BBC9D}" type="presOf" srcId="{39B6C2B2-29BD-4E88-8995-5B5528C3F1C6}" destId="{95264855-C745-4DF8-BD7F-4FE24C1822E5}" srcOrd="0" destOrd="0" presId="urn:microsoft.com/office/officeart/2005/8/layout/hierarchy3"/>
    <dgm:cxn modelId="{8C9700E8-FEBD-443A-A21D-71068BA1D9D1}" type="presOf" srcId="{BE60E0A8-414F-4A32-B08E-B59BEB5A8B24}" destId="{8FD43902-E579-4249-8DE1-E0C71B740AA1}" srcOrd="0" destOrd="0" presId="urn:microsoft.com/office/officeart/2005/8/layout/hierarchy3"/>
    <dgm:cxn modelId="{44234D28-0904-456A-8060-C8CFE14B6E40}" type="presOf" srcId="{88ED8D5A-149C-4171-8D33-B9F26B94DE5F}" destId="{536D10C2-3AF3-4D39-B98D-6650FBAF4096}" srcOrd="0" destOrd="0" presId="urn:microsoft.com/office/officeart/2005/8/layout/hierarchy3"/>
    <dgm:cxn modelId="{59AD24D6-548A-4DE2-A805-3EF65D9102ED}" type="presOf" srcId="{677C0BCC-1042-4CAF-AB2B-39F435401440}" destId="{2FDDF154-F83C-4B74-A49E-1E68B9E42CF1}" srcOrd="0" destOrd="0" presId="urn:microsoft.com/office/officeart/2005/8/layout/hierarchy3"/>
    <dgm:cxn modelId="{00218174-FE23-4802-A320-34DF99979F3C}" srcId="{2A5530AB-8BDD-44FD-B790-C36E2E146449}" destId="{88ED8D5A-149C-4171-8D33-B9F26B94DE5F}" srcOrd="1" destOrd="0" parTransId="{6507BF69-993C-4FFE-A196-08955634A72C}" sibTransId="{4C441B17-B071-46DA-A66D-466CDFAE9A26}"/>
    <dgm:cxn modelId="{CA946097-5A41-483E-8C8C-AB2F5DD8BCD5}" srcId="{2A5530AB-8BDD-44FD-B790-C36E2E146449}" destId="{677C0BCC-1042-4CAF-AB2B-39F435401440}" srcOrd="0" destOrd="0" parTransId="{BE60E0A8-414F-4A32-B08E-B59BEB5A8B24}" sibTransId="{6D2EDACB-D3F7-47AE-8BB4-03F6C5F06286}"/>
    <dgm:cxn modelId="{5E97E88B-3060-43DE-B77A-27E12BAA86A4}" srcId="{2A5530AB-8BDD-44FD-B790-C36E2E146449}" destId="{A6DCDA81-FD4C-420E-BBA9-1A226B48D099}" srcOrd="2" destOrd="0" parTransId="{39B6C2B2-29BD-4E88-8995-5B5528C3F1C6}" sibTransId="{EAC2D54D-7788-4728-B136-F0A570D0F882}"/>
    <dgm:cxn modelId="{FEE4E7DE-A7CE-4F6E-A7EA-B5558EA608F6}" type="presOf" srcId="{2A5530AB-8BDD-44FD-B790-C36E2E146449}" destId="{CE00C862-5F0F-4C5E-A910-4C44647CF4A4}" srcOrd="0" destOrd="0" presId="urn:microsoft.com/office/officeart/2005/8/layout/hierarchy3"/>
    <dgm:cxn modelId="{DE51DA80-6CA8-4D60-9C32-DF3E5FA9F6C0}" type="presParOf" srcId="{AFE3A2BC-526B-4A97-AE48-316652A176BE}" destId="{7D522952-268E-4B82-A84D-53427B0D7341}" srcOrd="0" destOrd="0" presId="urn:microsoft.com/office/officeart/2005/8/layout/hierarchy3"/>
    <dgm:cxn modelId="{A3D30A53-4C9E-4CC1-BA54-AEF6C1DF9AC5}" type="presParOf" srcId="{7D522952-268E-4B82-A84D-53427B0D7341}" destId="{C9789672-0380-4D20-91AF-A553CF9B2CAE}" srcOrd="0" destOrd="0" presId="urn:microsoft.com/office/officeart/2005/8/layout/hierarchy3"/>
    <dgm:cxn modelId="{52123192-7B14-462E-9E4F-B531DDECEC5D}" type="presParOf" srcId="{C9789672-0380-4D20-91AF-A553CF9B2CAE}" destId="{CE00C862-5F0F-4C5E-A910-4C44647CF4A4}" srcOrd="0" destOrd="0" presId="urn:microsoft.com/office/officeart/2005/8/layout/hierarchy3"/>
    <dgm:cxn modelId="{2D325324-BDAD-45F6-970C-D8C33315770F}" type="presParOf" srcId="{C9789672-0380-4D20-91AF-A553CF9B2CAE}" destId="{C4164F2D-AFD8-400C-883A-A7E44FB3417A}" srcOrd="1" destOrd="0" presId="urn:microsoft.com/office/officeart/2005/8/layout/hierarchy3"/>
    <dgm:cxn modelId="{36C8F7C1-705B-44DE-9D4D-7DE29F6521B5}" type="presParOf" srcId="{7D522952-268E-4B82-A84D-53427B0D7341}" destId="{BC249D32-C34A-491B-8D04-57F1BC74D566}" srcOrd="1" destOrd="0" presId="urn:microsoft.com/office/officeart/2005/8/layout/hierarchy3"/>
    <dgm:cxn modelId="{A7BE67A2-CEC9-498E-AC54-6009912CDC43}" type="presParOf" srcId="{BC249D32-C34A-491B-8D04-57F1BC74D566}" destId="{8FD43902-E579-4249-8DE1-E0C71B740AA1}" srcOrd="0" destOrd="0" presId="urn:microsoft.com/office/officeart/2005/8/layout/hierarchy3"/>
    <dgm:cxn modelId="{5B19734F-2405-4350-BD5B-F5BB16F1BF5F}" type="presParOf" srcId="{BC249D32-C34A-491B-8D04-57F1BC74D566}" destId="{2FDDF154-F83C-4B74-A49E-1E68B9E42CF1}" srcOrd="1" destOrd="0" presId="urn:microsoft.com/office/officeart/2005/8/layout/hierarchy3"/>
    <dgm:cxn modelId="{4C7FBBEA-D24D-4F1A-807F-633DFA8C0A83}" type="presParOf" srcId="{BC249D32-C34A-491B-8D04-57F1BC74D566}" destId="{F959EA49-DFD1-43F4-98C9-5CAD08EB0BD6}" srcOrd="2" destOrd="0" presId="urn:microsoft.com/office/officeart/2005/8/layout/hierarchy3"/>
    <dgm:cxn modelId="{07E5F370-F92C-4E7C-908C-B152BB90D85B}" type="presParOf" srcId="{BC249D32-C34A-491B-8D04-57F1BC74D566}" destId="{536D10C2-3AF3-4D39-B98D-6650FBAF4096}" srcOrd="3" destOrd="0" presId="urn:microsoft.com/office/officeart/2005/8/layout/hierarchy3"/>
    <dgm:cxn modelId="{0777534E-D6B8-4F98-8E3B-2ACD23DAA7A7}" type="presParOf" srcId="{BC249D32-C34A-491B-8D04-57F1BC74D566}" destId="{95264855-C745-4DF8-BD7F-4FE24C1822E5}" srcOrd="4" destOrd="0" presId="urn:microsoft.com/office/officeart/2005/8/layout/hierarchy3"/>
    <dgm:cxn modelId="{16F2D2CD-F4A2-4C25-A4C5-6425D95ECABD}" type="presParOf" srcId="{BC249D32-C34A-491B-8D04-57F1BC74D566}" destId="{6A68355E-0E46-487E-9524-6946E2571957}" srcOrd="5" destOrd="0" presId="urn:microsoft.com/office/officeart/2005/8/layout/hierarchy3"/>
    <dgm:cxn modelId="{3C6945DB-1666-468F-9776-C126397CAEE0}" type="presParOf" srcId="{BC249D32-C34A-491B-8D04-57F1BC74D566}" destId="{5A6B4B1B-9AAC-411B-88BD-403E57553A1B}" srcOrd="6" destOrd="0" presId="urn:microsoft.com/office/officeart/2005/8/layout/hierarchy3"/>
    <dgm:cxn modelId="{C8A6BE01-8BA4-461B-817F-9DC3082FD2E0}" type="presParOf" srcId="{BC249D32-C34A-491B-8D04-57F1BC74D566}" destId="{8A938A00-B442-479B-9E6F-0C6EDEDF6E16}" srcOrd="7" destOrd="0" presId="urn:microsoft.com/office/officeart/2005/8/layout/hierarchy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cp:lastModifiedBy>Вера Николаевна</cp:lastModifiedBy>
  <cp:revision>2</cp:revision>
  <dcterms:created xsi:type="dcterms:W3CDTF">2017-11-07T17:27:00Z</dcterms:created>
  <dcterms:modified xsi:type="dcterms:W3CDTF">2017-11-07T17:27:00Z</dcterms:modified>
</cp:coreProperties>
</file>