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16" w:rsidRPr="008D4F22" w:rsidRDefault="001A40A9" w:rsidP="00995D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4F2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D4F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4F22">
        <w:rPr>
          <w:rFonts w:ascii="Times New Roman" w:hAnsi="Times New Roman" w:cs="Times New Roman"/>
          <w:sz w:val="24"/>
          <w:szCs w:val="24"/>
        </w:rPr>
        <w:t xml:space="preserve"> ряда лет являюсь руководителем школьного музея. С </w:t>
      </w:r>
      <w:proofErr w:type="gramStart"/>
      <w:r w:rsidRPr="008D4F22">
        <w:rPr>
          <w:rFonts w:ascii="Times New Roman" w:hAnsi="Times New Roman" w:cs="Times New Roman"/>
          <w:sz w:val="24"/>
          <w:szCs w:val="24"/>
        </w:rPr>
        <w:t>обучающимис</w:t>
      </w:r>
      <w:r w:rsidR="00117260" w:rsidRPr="008D4F2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17260" w:rsidRPr="008D4F22">
        <w:rPr>
          <w:rFonts w:ascii="Times New Roman" w:hAnsi="Times New Roman" w:cs="Times New Roman"/>
          <w:sz w:val="24"/>
          <w:szCs w:val="24"/>
        </w:rPr>
        <w:t xml:space="preserve"> ежегодно проводятся экскурси</w:t>
      </w:r>
      <w:r w:rsidR="003C7B4F">
        <w:rPr>
          <w:rFonts w:ascii="Times New Roman" w:hAnsi="Times New Roman" w:cs="Times New Roman"/>
          <w:sz w:val="24"/>
          <w:szCs w:val="24"/>
        </w:rPr>
        <w:t>и: « Образование школы в Мишкино</w:t>
      </w:r>
      <w:r w:rsidR="00117260" w:rsidRPr="008D4F22">
        <w:rPr>
          <w:rFonts w:ascii="Times New Roman" w:hAnsi="Times New Roman" w:cs="Times New Roman"/>
          <w:sz w:val="24"/>
          <w:szCs w:val="24"/>
        </w:rPr>
        <w:t>», « Школа в годы ВОВ», «  Учителя- участники ВОВ», « Создание ученической производственной бригады».</w:t>
      </w:r>
      <w:r w:rsidRPr="008D4F22">
        <w:rPr>
          <w:rFonts w:ascii="Times New Roman" w:hAnsi="Times New Roman" w:cs="Times New Roman"/>
          <w:sz w:val="24"/>
          <w:szCs w:val="24"/>
        </w:rPr>
        <w:t xml:space="preserve"> Материалы музея используются для написания исследовательских работ, собирается материал о выпускниках школы. Учащиеся, входящие в актив музея участвуют в подготовке классных часов</w:t>
      </w:r>
      <w:r w:rsidR="00117260" w:rsidRPr="008D4F22">
        <w:rPr>
          <w:rFonts w:ascii="Times New Roman" w:hAnsi="Times New Roman" w:cs="Times New Roman"/>
          <w:sz w:val="24"/>
          <w:szCs w:val="24"/>
        </w:rPr>
        <w:t xml:space="preserve"> краеведческой направленности. </w:t>
      </w:r>
      <w:r w:rsidR="008D4F22">
        <w:rPr>
          <w:rFonts w:ascii="Times New Roman" w:hAnsi="Times New Roman" w:cs="Times New Roman"/>
          <w:sz w:val="24"/>
          <w:szCs w:val="24"/>
        </w:rPr>
        <w:t xml:space="preserve"> Ведется летопись школы. </w:t>
      </w:r>
      <w:r w:rsidR="00117260" w:rsidRPr="008D4F22">
        <w:rPr>
          <w:rFonts w:ascii="Times New Roman" w:hAnsi="Times New Roman" w:cs="Times New Roman"/>
          <w:sz w:val="24"/>
          <w:szCs w:val="24"/>
        </w:rPr>
        <w:t>Начата работа по созданию электронного музея.</w:t>
      </w:r>
    </w:p>
    <w:p w:rsidR="00117260" w:rsidRDefault="00117260"/>
    <w:p w:rsidR="00B37D9E" w:rsidRDefault="00B37D9E"/>
    <w:p w:rsidR="00117260" w:rsidRDefault="00117260" w:rsidP="00995D99">
      <w:pPr>
        <w:jc w:val="center"/>
        <w:rPr>
          <w:noProof/>
          <w:lang w:eastAsia="ru-RU"/>
        </w:rPr>
      </w:pPr>
      <w:r w:rsidRPr="00117260">
        <w:rPr>
          <w:noProof/>
          <w:lang w:eastAsia="ru-RU"/>
        </w:rPr>
        <w:drawing>
          <wp:inline distT="0" distB="0" distL="0" distR="0">
            <wp:extent cx="2390775" cy="1792731"/>
            <wp:effectExtent l="95250" t="95250" r="104775" b="93219"/>
            <wp:docPr id="2" name="Рисунок 2" descr="C:\Users\Мама\Desktop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IMG_048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15" cy="18100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B37D9E" w:rsidRPr="00117260">
        <w:rPr>
          <w:noProof/>
          <w:lang w:eastAsia="ru-RU"/>
        </w:rPr>
        <w:drawing>
          <wp:inline distT="0" distB="0" distL="0" distR="0">
            <wp:extent cx="2019300" cy="1815830"/>
            <wp:effectExtent l="95250" t="95250" r="95250" b="89170"/>
            <wp:docPr id="1" name="Рисунок 1" descr="C:\Users\Мама\Desktop\IMG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IMG_0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3329" cy="183743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7D9E" w:rsidRDefault="00B37D9E">
      <w:pPr>
        <w:rPr>
          <w:noProof/>
          <w:lang w:eastAsia="ru-RU"/>
        </w:rPr>
      </w:pPr>
    </w:p>
    <w:p w:rsidR="00117260" w:rsidRPr="009F6C73" w:rsidRDefault="00B37D9E" w:rsidP="00995D99">
      <w:pPr>
        <w:jc w:val="center"/>
        <w:rPr>
          <w:lang w:val="en-US"/>
        </w:rPr>
      </w:pPr>
      <w:r w:rsidRPr="00B37D9E">
        <w:rPr>
          <w:noProof/>
          <w:lang w:eastAsia="ru-RU"/>
        </w:rPr>
        <w:drawing>
          <wp:inline distT="0" distB="0" distL="0" distR="0">
            <wp:extent cx="2757850" cy="2087022"/>
            <wp:effectExtent l="95250" t="95250" r="99650" b="10372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/>
                    <a:stretch/>
                  </pic:blipFill>
                  <pic:spPr bwMode="auto">
                    <a:xfrm>
                      <a:off x="0" y="0"/>
                      <a:ext cx="2810482" cy="21268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37D9E">
        <w:rPr>
          <w:noProof/>
          <w:lang w:eastAsia="ru-RU"/>
        </w:rPr>
        <w:drawing>
          <wp:inline distT="0" distB="0" distL="0" distR="0">
            <wp:extent cx="2676525" cy="2104090"/>
            <wp:effectExtent l="95250" t="95250" r="104775" b="866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/>
                    <a:stretch/>
                  </pic:blipFill>
                  <pic:spPr bwMode="auto">
                    <a:xfrm>
                      <a:off x="0" y="0"/>
                      <a:ext cx="2804289" cy="220452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37D9E" w:rsidRPr="001A40A9" w:rsidRDefault="00B37D9E" w:rsidP="00995D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3370" cy="2124689"/>
            <wp:effectExtent l="95250" t="95250" r="100330" b="104161"/>
            <wp:docPr id="13315" name="Picture 2" descr="H:\PC0700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 descr="H:\PC070002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28" cy="21323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9F6C73" w:rsidRPr="009F6C73">
        <w:rPr>
          <w:noProof/>
          <w:lang w:eastAsia="ru-RU"/>
        </w:rPr>
        <w:drawing>
          <wp:inline distT="0" distB="0" distL="0" distR="0">
            <wp:extent cx="2867025" cy="2148831"/>
            <wp:effectExtent l="95250" t="95250" r="85725" b="99069"/>
            <wp:docPr id="5" name="Рисунок 5" descr="C:\Users\Мама\Desktop\PA09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PA09123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294" cy="21535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B37D9E" w:rsidRPr="001A40A9" w:rsidSect="001172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4C"/>
    <w:rsid w:val="00117260"/>
    <w:rsid w:val="001A40A9"/>
    <w:rsid w:val="003A0D4C"/>
    <w:rsid w:val="003C7B4F"/>
    <w:rsid w:val="008D4F22"/>
    <w:rsid w:val="008F0B7F"/>
    <w:rsid w:val="00995D99"/>
    <w:rsid w:val="0099601A"/>
    <w:rsid w:val="009F6C73"/>
    <w:rsid w:val="00B37D9E"/>
    <w:rsid w:val="00D0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Педагог</cp:lastModifiedBy>
  <cp:revision>6</cp:revision>
  <dcterms:created xsi:type="dcterms:W3CDTF">2014-05-01T15:59:00Z</dcterms:created>
  <dcterms:modified xsi:type="dcterms:W3CDTF">2014-05-02T03:48:00Z</dcterms:modified>
</cp:coreProperties>
</file>